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033660D5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</w:t>
      </w:r>
      <w:r w:rsidR="000D0292">
        <w:rPr>
          <w:rFonts w:ascii="Times New Roman" w:hAnsi="Times New Roman"/>
        </w:rPr>
        <w:t>Scienze Chimiche, Fisiche, Matematiche e Naturali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14AB926F" w:rsidR="004217D5" w:rsidRPr="00367E10" w:rsidRDefault="004217D5" w:rsidP="000D0292">
      <w:pPr>
        <w:spacing w:line="36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</w:t>
      </w:r>
    </w:p>
    <w:p w14:paraId="69BD095D" w14:textId="5D4A9FD0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</w:t>
      </w:r>
      <w:r w:rsidR="00177F6D">
        <w:rPr>
          <w:rFonts w:ascii="Times New Roman" w:hAnsi="Times New Roman"/>
          <w:bCs/>
        </w:rPr>
        <w:t xml:space="preserve"> 138 Prot.n. 935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177F6D">
        <w:rPr>
          <w:rFonts w:ascii="Times New Roman" w:hAnsi="Times New Roman"/>
        </w:rPr>
        <w:t xml:space="preserve">4/07/2023 </w:t>
      </w:r>
      <w:r w:rsidRPr="00367E10">
        <w:rPr>
          <w:rFonts w:ascii="Times New Roman" w:hAnsi="Times New Roman"/>
        </w:rPr>
        <w:t xml:space="preserve">del Direttore del Dipartimento di </w:t>
      </w:r>
      <w:r w:rsidR="000D0292">
        <w:rPr>
          <w:rFonts w:ascii="Times New Roman" w:hAnsi="Times New Roman"/>
        </w:rPr>
        <w:t>Scienze Chimiche, Fisiche, Matematiche e Naturali</w:t>
      </w:r>
      <w:r w:rsidRPr="00367E10">
        <w:rPr>
          <w:rFonts w:ascii="Times New Roman" w:hAnsi="Times New Roman"/>
        </w:rPr>
        <w:t>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8114" w14:textId="77777777" w:rsidR="00735E9F" w:rsidRDefault="00735E9F" w:rsidP="00AB5C00">
      <w:pPr>
        <w:spacing w:after="0" w:line="240" w:lineRule="auto"/>
      </w:pPr>
      <w:r>
        <w:separator/>
      </w:r>
    </w:p>
  </w:endnote>
  <w:endnote w:type="continuationSeparator" w:id="0">
    <w:p w14:paraId="1B77654C" w14:textId="77777777" w:rsidR="00735E9F" w:rsidRDefault="00735E9F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Century Schlbk">
    <w:altName w:val="Century Schoolbook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3F59" w14:textId="77777777" w:rsidR="00735E9F" w:rsidRDefault="00735E9F" w:rsidP="00AB5C00">
      <w:pPr>
        <w:spacing w:after="0" w:line="240" w:lineRule="auto"/>
      </w:pPr>
      <w:r>
        <w:separator/>
      </w:r>
    </w:p>
  </w:footnote>
  <w:footnote w:type="continuationSeparator" w:id="0">
    <w:p w14:paraId="46FD8BAF" w14:textId="77777777" w:rsidR="00735E9F" w:rsidRDefault="00735E9F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3138102">
    <w:abstractNumId w:val="0"/>
  </w:num>
  <w:num w:numId="2" w16cid:durableId="1098791571">
    <w:abstractNumId w:val="1"/>
  </w:num>
  <w:num w:numId="3" w16cid:durableId="1468008827">
    <w:abstractNumId w:val="2"/>
    <w:lvlOverride w:ilvl="0">
      <w:startOverride w:val="1"/>
    </w:lvlOverride>
  </w:num>
  <w:num w:numId="4" w16cid:durableId="629558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0D0292"/>
    <w:rsid w:val="0012524C"/>
    <w:rsid w:val="001279AF"/>
    <w:rsid w:val="001409A4"/>
    <w:rsid w:val="00141B8D"/>
    <w:rsid w:val="00170BF3"/>
    <w:rsid w:val="00177F6D"/>
    <w:rsid w:val="00182BFE"/>
    <w:rsid w:val="00190332"/>
    <w:rsid w:val="001923B2"/>
    <w:rsid w:val="001940DF"/>
    <w:rsid w:val="00195A07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04B1"/>
    <w:rsid w:val="0041178C"/>
    <w:rsid w:val="004217D5"/>
    <w:rsid w:val="00436577"/>
    <w:rsid w:val="00516CEC"/>
    <w:rsid w:val="00527024"/>
    <w:rsid w:val="00532C92"/>
    <w:rsid w:val="00574897"/>
    <w:rsid w:val="005755D1"/>
    <w:rsid w:val="0058443A"/>
    <w:rsid w:val="00585B74"/>
    <w:rsid w:val="005B2723"/>
    <w:rsid w:val="005C3707"/>
    <w:rsid w:val="005D172C"/>
    <w:rsid w:val="005D58BA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E11DC"/>
    <w:rsid w:val="006F2C3D"/>
    <w:rsid w:val="007169AA"/>
    <w:rsid w:val="007272D3"/>
    <w:rsid w:val="00735E9F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9F7978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D34E4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924A5"/>
    <w:rsid w:val="00CA6BE9"/>
    <w:rsid w:val="00CA78A7"/>
    <w:rsid w:val="00CC7842"/>
    <w:rsid w:val="00D01B15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D72EA"/>
    <w:rsid w:val="00DE4729"/>
    <w:rsid w:val="00DF5B27"/>
    <w:rsid w:val="00DF79BC"/>
    <w:rsid w:val="00E0496E"/>
    <w:rsid w:val="00E27016"/>
    <w:rsid w:val="00E27E55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Salvatore MURA</cp:lastModifiedBy>
  <cp:revision>29</cp:revision>
  <cp:lastPrinted>2018-07-16T11:04:00Z</cp:lastPrinted>
  <dcterms:created xsi:type="dcterms:W3CDTF">2018-07-16T11:05:00Z</dcterms:created>
  <dcterms:modified xsi:type="dcterms:W3CDTF">2023-07-06T07:35:00Z</dcterms:modified>
</cp:coreProperties>
</file>