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CONFORMITA' ALL'ORIGINALE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COPIA DI DOCUMENTI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da riprodurre in calce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all'ultima pagina della copia del documento/titolo/atto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cui si attesta la conformità all'originale (Art. 21, Legge 5 ottobre 2011 n. 159)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Il/1a sottoscritto/a .............................................................................. nato/a a .............................................................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............................................................................................................................ </w:t>
      </w:r>
      <w:r w:rsidDel="00000000" w:rsidR="00000000" w:rsidRPr="00000000">
        <w:rPr>
          <w:rFonts w:ascii="HiddenHorzOCl" w:cs="HiddenHorzOCl" w:eastAsia="HiddenHorzOCl" w:hAnsi="HiddenHorzOC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chiunque rende dichiarazioni false o mendaci ovvero forma atti documenti falsi, ovvero ne fa uso, è punito a norma delle leggi penali vigenti ai sensi dell'articolo 24 della Legge n.159/20ll e decade dei benefici eventualmente ottenuti, ai sensi dell' articolo 25 della Legge n. 159/2011, sotto la propria responsabilità,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che la copia del presente documento/titolo/atto: 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rilasciato/a da .............................................................................................................. riprodotto per intero/per estratto, da pag. ...... a pag. ...... e quindi composto da n ....... fogli, è conforme all'originale conservato dal sottoscritto.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inoltre, ai sensi dell'art. 8 della Legge 23 maggio 1995 n.70, di essere stato/a informato/a che i dati personali contenuti nella presente dichiarazione saranno trattati, anche con strumenti informatici, esclusivamente nell'ambito del procedimento per il quale la presente dichiarazione viene resa.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(luogo, data)                                                                             FIRMA DEL DICHIARANTE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(anche a margine di ogni pagina intermedia)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allegano: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Certificazione linguistica internazionale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di un documento di identità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1"/>
          <w:sz w:val="24"/>
          <w:szCs w:val="24"/>
        </w:rPr>
      </w:pPr>
      <w:r w:rsidDel="00000000" w:rsidR="00000000" w:rsidRPr="00000000">
        <w:rPr>
          <w:rFonts w:ascii="Arial MT" w:cs="Arial MT" w:eastAsia="Arial MT" w:hAnsi="Arial MT"/>
          <w:b w:val="1"/>
          <w:sz w:val="24"/>
          <w:szCs w:val="24"/>
          <w:rtl w:val="0"/>
        </w:rPr>
        <w:t xml:space="preserve">n.b.allegare il presente modulo, unitamente alla certificazione e al documento di identità, in un unico file pfd in fase di candidatura.</w:t>
      </w:r>
    </w:p>
    <w:sectPr>
      <w:pgSz w:h="16840" w:w="11908" w:orient="portrait"/>
      <w:pgMar w:bottom="0" w:top="1400" w:left="90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HiddenHorzOCl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 MT" w:cs="Arial MT" w:eastAsia="Arial MT" w:hAnsi="Arial M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MT" w:cs="Arial MT" w:hAnsi="Arial MT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1">
    <w:name w:val="CM1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51" w:lineRule="atLeast"/>
      <w:ind w:leftChars="-1" w:rightChars="0" w:firstLineChars="-1"/>
      <w:textDirection w:val="btLr"/>
      <w:textAlignment w:val="top"/>
      <w:outlineLvl w:val="0"/>
    </w:pPr>
    <w:rPr>
      <w:rFonts w:ascii="Arial MT" w:cs="Arial MT" w:hAnsi="Arial MT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3">
    <w:name w:val="CM3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MT" w:cs="Arial MT" w:hAnsi="Arial MT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2">
    <w:name w:val="CM2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51" w:lineRule="atLeast"/>
      <w:ind w:leftChars="-1" w:rightChars="0" w:firstLineChars="-1"/>
      <w:textDirection w:val="btLr"/>
      <w:textAlignment w:val="top"/>
      <w:outlineLvl w:val="0"/>
    </w:pPr>
    <w:rPr>
      <w:rFonts w:ascii="Arial MT" w:cs="Arial MT" w:hAnsi="Arial MT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4">
    <w:name w:val="CM4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MT" w:cs="Arial MT" w:hAnsi="Arial MT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5">
    <w:name w:val="CM5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MT" w:cs="Arial MT" w:hAnsi="Arial MT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/ta4ikEjKGJvvEzHR8w4Xz+ToA==">AMUW2mWPqoPkNBGYKEjFUegPQLec+Kqqjc7MtvvAVKS9PblaKOLBoheeZ2kG+R4u/NIkdG+npCR3s7qYVI9d8gtaklU6GE8gk1+DJ6cqsPf846hGDTNNWbI=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2020-12-01T08:44:00Z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0x010100E57C9218555D704586CDE9FCAECF4164</vt:lpstr>
  </property>
</Properties>
</file>